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A6F" w:rsidRPr="00537979" w:rsidRDefault="00767A6F" w:rsidP="00767A6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Волшебная сказка</w:t>
      </w:r>
    </w:p>
    <w:p w:rsidR="00767A6F" w:rsidRPr="00537979" w:rsidRDefault="00767A6F" w:rsidP="00767A6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 доме переполох. Неприятность в доме. Почти беда. Заболела роза! Роза заболела! Та самая, что подарена маме на Новый год. В этом году Новый год снежный, морозный очень. Но розу для мамы все-таки удалось раздобыть-разыскать.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Целый предновогодний день стояла прекрасная роза в узкой стеклянной вазе. И тем, кто любовался чудесной, необыкновенно красивой розой</w:t>
      </w:r>
      <w:proofErr w:type="gram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</w:t>
      </w:r>
      <w:proofErr w:type="gram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</w:t>
      </w:r>
      <w:proofErr w:type="gram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</w:t>
      </w:r>
      <w:proofErr w:type="gram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тановилось радостно, тепло и так легко, будто весь наступающий год ни у кого не случится ни одной самой маленькой неприятности.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Так было днем. А вечером роза заболела. Не веришь? Не веришь, что цветы мог</w:t>
      </w:r>
      <w:r w:rsid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ут болеть? Могут, к сожалению.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Вечером, когда все сели за стол с новогодним пирогом, роза (она, конечно же</w:t>
      </w:r>
      <w:proofErr w:type="gram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</w:t>
      </w:r>
      <w:proofErr w:type="gram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</w:t>
      </w:r>
      <w:proofErr w:type="gram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</w:t>
      </w:r>
      <w:proofErr w:type="gram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тояла в центре стола) собрала свои нежные лепестки в тугой комочек и... чихнула. Сначала все решили, что им показалось, но роза снова сжала лепестки и виновато чихнула. Тогда все замолчали, посмотрели на розу и ахнули: ее бледно-розовые лепестки стали ярко-красными. Конечно же, у розы поднялась высокая температура.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Вирус,— уверенно сказала бабушка,— грипп.</w:t>
      </w:r>
    </w:p>
    <w:p w:rsidR="00A3059C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— Сквозняк,— сказал папа,— простуда. 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 мама просто заплакала. Тогда маленькая мамина дочка упрямо заявила: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Вылечим.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Еще был кот. Он ничего не сказал. Кот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а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м не положено говорить при людях. Ничего он не сказал, но внимательно посмотрел на розу и о чем-то задумал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ся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И вся семья стала думать, как вылечить розу.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Бабушка сказала: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Например, я, моя бабушка и даже бабушка моей бабушки лечили любую простуду сухой горчицей.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Бабушка!— охнули все.— Какая горчица?! Ведь роза — самое нежное создание на свете.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- Я предлагаю накапать в воду противогриппозных капель,— неуверенно высказался папа.— Может быть, роза прочихается, и все пройдет.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Что ты говоришь?— всплеснула руками мама.— Ведь это все-таки цветок, ведь это — роза!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Послушайте меня,— сказала мамина дочка,— сейчас праздничный вечер, все ботанические сады закрыты, а завтра утром мы найдем самого главного и доброго ботаника, и он вылечит нашу розу.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 роза все сжимала лепестки и тихонько чихала. Жалко стало розу, так жалко, что даже Новый год встречать не захотелось. Легла расстроенная семья спать.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 кот? Ты помнишь, я говорила о задумчиво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м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ко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те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? У ко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та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ночью самые дела. Нужно сказать, что все ко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ты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немножко </w:t>
      </w:r>
      <w:proofErr w:type="spell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волшебни</w:t>
      </w:r>
      <w:proofErr w:type="spell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ки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Так уж вышло. Наш кот тоже был чуть-чуть </w:t>
      </w:r>
      <w:proofErr w:type="spell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волшебни</w:t>
      </w:r>
      <w:proofErr w:type="spell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ком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Ночью, когда в доме стало тихо, светло от лунных лучей, кот мягко вспрыгнул на стол и </w:t>
      </w:r>
      <w:proofErr w:type="spell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подош</w:t>
      </w:r>
      <w:proofErr w:type="spell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ел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к розе.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Кот и роза заговорили на языке, который непонятен людям, но понятен всем растениям и животным.</w:t>
      </w:r>
    </w:p>
    <w:p w:rsidR="00767A6F" w:rsidRPr="00537979" w:rsidRDefault="00A3059C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lastRenderedPageBreak/>
        <w:t>— Милая роза,— спросил</w:t>
      </w:r>
      <w:r w:rsidR="00767A6F"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кот,— скажи мне, почему ты заболела? И тогда я, может быть, сумею тебя вылечить.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Ах, кот,— ответила роза,— разве ты не знаешь, отчего болеют цветы? Ведь мы живем для того, чтобы нами восхищались.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Разве тобой не восхищались?!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Восхищались,— грустно чихнула роза.— Все, кроме одной маминой подруги. Она забежала на минуту, каждому сказала что-то хорошее. А меня... меня... даже не заметила...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Вот оно что,— понял кот,— ты заболела оттого, что кто-то не заметил твоей красоты?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— Да,— ответила роза,— если кому-нибудь наша красота не приносит радости, мы, розы, заболеваем.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— Да,— кот задумчиво покачал головой,— это серьезное заболевание, но тебе повезло: сегодня волшебная единственная новогодняя ночь. Сегодня я могу тебе помочь. </w:t>
      </w:r>
      <w:proofErr w:type="gram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Нужно взять несколько самых ярких лунных лучей, сплести из них крошечный мешочек, положить в него три самые красивые новогодние снежинки, сказать волшебные слова и опустить лунный мешочек в вазу, из которой ты пьешь воду.</w:t>
      </w:r>
      <w:proofErr w:type="gram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К </w:t>
      </w:r>
      <w:proofErr w:type="gram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утру</w:t>
      </w:r>
      <w:proofErr w:type="gram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ты непременно поправишься. Подожди меня.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Скоро кот вернул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ся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. Он принес лунный мешочек с сияющими новогодними снежинками. Кот </w:t>
      </w:r>
      <w:proofErr w:type="spell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запыхал</w:t>
      </w:r>
      <w:proofErr w:type="spell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ся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, е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го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зеленые глаза горели, он очень торопил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ся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, е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му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очень хотелось помочь прекрасной розе.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— Ну вот,— сказал кот,— это лекарство поможет. Он опустил сплетенный из лучиков мешочек со снежинками в стеклянную вазу и </w:t>
      </w:r>
      <w:proofErr w:type="spell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попрощал</w:t>
      </w:r>
      <w:proofErr w:type="spell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ся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с розой. Лунный мешочек тотчас растаял, и когда утром к розе подошли мама, папа, бабушка и дочка, они его, конечно, не увидели. Зато им сразу стало ясно, что роза поправилась. Она больше не чихала, а лепестки снова стали бледно-розовыми.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Вся семья долго гадала, что же помогло розе выздороветь, </w:t>
      </w:r>
      <w:proofErr w:type="gramStart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и</w:t>
      </w:r>
      <w:proofErr w:type="gramEnd"/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в конце концов решили, что это не важно, важно, что роза здорова.</w:t>
      </w:r>
    </w:p>
    <w:p w:rsidR="00767A6F" w:rsidRPr="00537979" w:rsidRDefault="00767A6F" w:rsidP="00767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Но роза так не думала. Ей очень хотелось узнать, что же ее вылечило.</w:t>
      </w:r>
      <w:r w:rsid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 xml:space="preserve"> 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Новогодняя ночь? Волшебное лекарство? А может быть, то, что ко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val="kk-KZ" w:eastAsia="ru-RU"/>
        </w:rPr>
        <w:t>ту</w:t>
      </w:r>
      <w:r w:rsidRPr="00537979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так хотелось ей помочь?</w:t>
      </w:r>
    </w:p>
    <w:p w:rsidR="00B20FEC" w:rsidRPr="00537979" w:rsidRDefault="00B20FEC" w:rsidP="00767A6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20FEC" w:rsidRPr="00537979" w:rsidSect="00767A6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A6F"/>
    <w:rsid w:val="00487895"/>
    <w:rsid w:val="00537979"/>
    <w:rsid w:val="00767A6F"/>
    <w:rsid w:val="00783BDE"/>
    <w:rsid w:val="00A3059C"/>
    <w:rsid w:val="00B2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FEC"/>
  </w:style>
  <w:style w:type="paragraph" w:styleId="1">
    <w:name w:val="heading 1"/>
    <w:basedOn w:val="a"/>
    <w:link w:val="10"/>
    <w:uiPriority w:val="9"/>
    <w:qFormat/>
    <w:rsid w:val="00767A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A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-p">
    <w:name w:val="text-p"/>
    <w:basedOn w:val="a0"/>
    <w:rsid w:val="00767A6F"/>
  </w:style>
  <w:style w:type="paragraph" w:styleId="a3">
    <w:name w:val="Normal (Web)"/>
    <w:basedOn w:val="a"/>
    <w:uiPriority w:val="99"/>
    <w:semiHidden/>
    <w:unhideWhenUsed/>
    <w:rsid w:val="00767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2017-12-14T00:23:00Z</cp:lastPrinted>
  <dcterms:created xsi:type="dcterms:W3CDTF">2017-12-12T23:57:00Z</dcterms:created>
  <dcterms:modified xsi:type="dcterms:W3CDTF">2017-12-14T00:23:00Z</dcterms:modified>
</cp:coreProperties>
</file>